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2C" w:rsidRDefault="00F3302C" w:rsidP="00F3302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ГОСУДАРСТВЕННОЕ БЮДЖЕТНОЕ ПРОФЕССИОНАЛЬНОЕ ОБРАЗОВАТЕЛЬНОЕ УЧРЕЖДЕНИЕ</w:t>
      </w:r>
    </w:p>
    <w:p w:rsidR="00F3302C" w:rsidRDefault="00F3302C" w:rsidP="00F3302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«НАУРСКИЙ ГОСУДАРСТВЕННЫЙ КОЛЛЕДЖ»</w:t>
      </w:r>
    </w:p>
    <w:p w:rsidR="00F3302C" w:rsidRDefault="00F3302C" w:rsidP="00F3302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Рассмотрено:</w:t>
      </w:r>
    </w:p>
    <w:p w:rsidR="00F3302C" w:rsidRDefault="00F3302C" w:rsidP="00F3302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советом учреждения</w:t>
      </w:r>
    </w:p>
    <w:p w:rsidR="00F3302C" w:rsidRDefault="00F3302C" w:rsidP="00F3302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№1 от 24 сентября 2021г.</w:t>
      </w:r>
    </w:p>
    <w:p w:rsidR="00F3302C" w:rsidRDefault="00F3302C" w:rsidP="00F3302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Председатель совета учреждения</w:t>
      </w:r>
    </w:p>
    <w:p w:rsidR="00F3302C" w:rsidRDefault="00F3302C" w:rsidP="00F3302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 Назыров Р.И.</w:t>
      </w:r>
    </w:p>
    <w:p w:rsidR="00F3302C" w:rsidRDefault="00F3302C" w:rsidP="00F3302C">
      <w:pPr>
        <w:pStyle w:val="1"/>
        <w:tabs>
          <w:tab w:val="left" w:pos="1114"/>
        </w:tabs>
        <w:rPr>
          <w:szCs w:val="24"/>
        </w:rPr>
      </w:pPr>
    </w:p>
    <w:p w:rsidR="00F3302C" w:rsidRDefault="00F3302C" w:rsidP="00F3302C">
      <w:pPr>
        <w:pStyle w:val="1"/>
        <w:rPr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>ПАСПОРТ</w:t>
      </w: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>учебной швейной мастерской</w:t>
      </w: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№1/2</w:t>
      </w: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ПК№1  </w:t>
      </w: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24"/>
        </w:rPr>
        <w:t>«ПОРТНЫХ»</w:t>
      </w: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Заведующий учебной швейной мастерской: Музаева Т.</w:t>
      </w:r>
    </w:p>
    <w:p w:rsidR="00F3302C" w:rsidRDefault="00F3302C" w:rsidP="00F3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Предоставлены следующие материалы: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3302C" w:rsidRDefault="00F3302C" w:rsidP="00F3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Должностная инструкция</w:t>
      </w:r>
    </w:p>
    <w:p w:rsidR="00F3302C" w:rsidRDefault="00F3302C" w:rsidP="00F3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Техника безопасности</w:t>
      </w:r>
    </w:p>
    <w:p w:rsidR="00F3302C" w:rsidRDefault="00F3302C" w:rsidP="00F3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Перспективный план работы мастерской</w:t>
      </w:r>
    </w:p>
    <w:p w:rsidR="00F3302C" w:rsidRDefault="00F3302C" w:rsidP="00F3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Наглядные пособия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Инструкционные карты</w:t>
      </w:r>
    </w:p>
    <w:p w:rsidR="00F3302C" w:rsidRDefault="00F3302C" w:rsidP="00F3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Учебники</w:t>
      </w:r>
    </w:p>
    <w:p w:rsidR="00F3302C" w:rsidRDefault="00F3302C" w:rsidP="00F3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Дополнительная литература</w:t>
      </w:r>
    </w:p>
    <w:p w:rsidR="00F3302C" w:rsidRDefault="00F3302C" w:rsidP="00F3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Практические работы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 Раздаточный материал</w:t>
      </w:r>
    </w:p>
    <w:p w:rsidR="00F3302C" w:rsidRDefault="00F3302C" w:rsidP="00F3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Инструменты</w:t>
      </w:r>
    </w:p>
    <w:p w:rsidR="00F3302C" w:rsidRDefault="00F3302C" w:rsidP="00F3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Оборудование</w:t>
      </w:r>
    </w:p>
    <w:p w:rsidR="00F3302C" w:rsidRDefault="00F3302C" w:rsidP="00F3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3302C" w:rsidRDefault="00F3302C" w:rsidP="00F3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Должностные обязанности 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заведующего учебной мастерской</w:t>
      </w:r>
    </w:p>
    <w:p w:rsidR="00F3302C" w:rsidRDefault="00F3302C" w:rsidP="00F3302C">
      <w:pPr>
        <w:shd w:val="clear" w:color="auto" w:fill="FFFFFF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302C" w:rsidRDefault="00F3302C" w:rsidP="00F3302C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Обеспечивает безопасное состояние рабочих мест, оборудования приборов, инструментов.</w:t>
      </w:r>
    </w:p>
    <w:p w:rsidR="00F3302C" w:rsidRDefault="00F3302C" w:rsidP="00F3302C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Принимает необходимые меры по выполнению действующих правил и инструкций по технике безопасности, производственной санитарии, пожарной безопасности, по созданию здоровых и безопасных условий проведения занятий, общественно-полезного, производительного труда;</w:t>
      </w:r>
    </w:p>
    <w:p w:rsidR="00F3302C" w:rsidRDefault="00F3302C" w:rsidP="00F3302C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 инструктаж с обучающимися по технике безопасности на уроках учебной практики, с обязательной регистрацией в журнале группы.</w:t>
      </w:r>
    </w:p>
    <w:p w:rsidR="00F3302C" w:rsidRDefault="00F3302C" w:rsidP="00F3302C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Приостанавливает проведение занятий или работ, сопряженных с опасностью для жизни или здоровья обучающихся.</w:t>
      </w:r>
    </w:p>
    <w:p w:rsidR="00F3302C" w:rsidRDefault="00F3302C" w:rsidP="00F3302C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Немедленно извещает руководителя учреждения о каждом несчастном случае;</w:t>
      </w:r>
    </w:p>
    <w:p w:rsidR="00F3302C" w:rsidRDefault="00F3302C" w:rsidP="00F3302C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Вносит предложения по улучшению условий труда и учебы, включению их в соглашение по охране труда;</w:t>
      </w:r>
    </w:p>
    <w:p w:rsidR="00F3302C" w:rsidRDefault="00F3302C" w:rsidP="00F3302C">
      <w:pPr>
        <w:numPr>
          <w:ilvl w:val="0"/>
          <w:numId w:val="1"/>
        </w:numPr>
        <w:shd w:val="clear" w:color="auto" w:fill="FFFFFF"/>
        <w:spacing w:after="0" w:line="272" w:lineRule="atLeast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Ведет учет необходимого оборудования мастерской в соответствии с ее функциональным назначением, следит за его техническим состоянием, вносит предложения по его пополнению;</w:t>
      </w:r>
    </w:p>
    <w:p w:rsidR="00F3302C" w:rsidRDefault="00F3302C" w:rsidP="00F3302C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Обеспечивает работу с ТСО в соответствии с учебными и рабочими программами.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</w:rPr>
      </w:pP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АТТЕСТАЦИОННАЯ КАРТА</w:t>
      </w:r>
    </w:p>
    <w:p w:rsidR="00F3302C" w:rsidRDefault="00F3302C" w:rsidP="00F3302C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 состоянию на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сентябрь 2021 </w:t>
      </w:r>
      <w:r>
        <w:rPr>
          <w:rFonts w:ascii="Times New Roman" w:eastAsia="Times New Roman" w:hAnsi="Times New Roman" w:cs="Times New Roman"/>
          <w:color w:val="000000"/>
          <w:sz w:val="24"/>
        </w:rPr>
        <w:t>года</w:t>
      </w:r>
    </w:p>
    <w:tbl>
      <w:tblPr>
        <w:tblW w:w="10099" w:type="dxa"/>
        <w:tblInd w:w="-8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234"/>
        <w:gridCol w:w="1985"/>
        <w:gridCol w:w="2410"/>
      </w:tblGrid>
      <w:tr w:rsidR="00F3302C" w:rsidTr="00F3302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0" w:name="cffea235f6bdfd99471423e9ae7e7871583f1bc6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/п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Параметры оценки состояния мастерской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оценка</w:t>
            </w:r>
          </w:p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хор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.»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,»уд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.»,</w:t>
            </w:r>
          </w:p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»неуд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.»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замечания, особые мнения, предложения</w:t>
            </w:r>
          </w:p>
        </w:tc>
      </w:tr>
      <w:tr w:rsidR="00F3302C" w:rsidTr="00F3302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Организация рабочих мест обучающихся в соответствии с программами и базисным учебным планом.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  <w:t>хх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Организация рабочего места преподавателя.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Размещение и хранение учебного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Наличие, размещение и хранение расходных материалов.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Условия для использования ТСО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постоянной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 и сменных экспозиций, эстетичность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Ведение документации.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Соответствие требованиям противопожарной 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Соответствие требованиям электробезопасности.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Соответствие санитарно-гигиеническим нормам,  соблюдение требований экологии.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Соответствие нормам  П.Б.Т на занятиях   практических работ и У/П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</w:tbl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</w:t>
      </w:r>
    </w:p>
    <w:p w:rsidR="00F3302C" w:rsidRDefault="00F3302C" w:rsidP="00F3302C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документов учебной мастерской профессии «Портной»</w:t>
      </w:r>
    </w:p>
    <w:tbl>
      <w:tblPr>
        <w:tblW w:w="10099" w:type="dxa"/>
        <w:tblInd w:w="-8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446"/>
        <w:gridCol w:w="2551"/>
        <w:gridCol w:w="2552"/>
      </w:tblGrid>
      <w:tr w:rsidR="00F3302C" w:rsidTr="00F3302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2" w:name="09f9b28f424f091e33d78a252a99013ba0530956"/>
            <w:bookmarkStart w:id="3" w:name="1"/>
            <w:bookmarkEnd w:id="2"/>
            <w:bookmarkEnd w:id="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документов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Периодичность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Место нахождения</w:t>
            </w:r>
          </w:p>
        </w:tc>
      </w:tr>
      <w:tr w:rsidR="00F3302C" w:rsidTr="00F3302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Положение об учебных мастерских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Паспорт мастерских</w:t>
            </w:r>
          </w:p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Мастерская</w:t>
            </w:r>
          </w:p>
        </w:tc>
      </w:tr>
      <w:tr w:rsidR="00F3302C" w:rsidTr="00F3302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План работы на текущий год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Паспорт мастерских</w:t>
            </w:r>
          </w:p>
        </w:tc>
      </w:tr>
      <w:tr w:rsidR="00F3302C" w:rsidTr="00F3302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Акт приемки к новому учебному году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Ежегодно к 01 сентября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Паспорт мастерских</w:t>
            </w:r>
          </w:p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Утверждение</w:t>
            </w:r>
          </w:p>
        </w:tc>
      </w:tr>
      <w:tr w:rsidR="00F3302C" w:rsidTr="00F3302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Перспективный план развития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Паспорт мастерских</w:t>
            </w:r>
          </w:p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Утверждение</w:t>
            </w:r>
          </w:p>
        </w:tc>
      </w:tr>
      <w:tr w:rsidR="00F3302C" w:rsidTr="00F3302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Инвентарные ведомости основного и текущего оборудования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 последней инвентаризации и поступлению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Зав. по АХЧ</w:t>
            </w:r>
          </w:p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Бухгалтерия</w:t>
            </w:r>
          </w:p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Паспорт</w:t>
            </w:r>
          </w:p>
        </w:tc>
      </w:tr>
      <w:tr w:rsidR="00F3302C" w:rsidTr="00F3302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Аттестационная карта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Паспорт мастерских</w:t>
            </w:r>
          </w:p>
        </w:tc>
      </w:tr>
      <w:tr w:rsidR="00F3302C" w:rsidTr="00F3302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Журнал инструктажа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технике безопасности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 ведению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Мастерская</w:t>
            </w:r>
          </w:p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журнал группы</w:t>
            </w:r>
          </w:p>
        </w:tc>
      </w:tr>
      <w:tr w:rsidR="00F3302C" w:rsidTr="00F3302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Должностные обязанности заведующего мастерской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Постоянные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Паспорт</w:t>
            </w:r>
          </w:p>
        </w:tc>
      </w:tr>
      <w:tr w:rsidR="00F3302C" w:rsidTr="00F3302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Перечень медикаментов в медицинской аптечке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 срокам годности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Мастерская – аптечка</w:t>
            </w:r>
          </w:p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</w:tbl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ОБЩАЯ ХАРАКТЕРИСТИКА</w:t>
      </w: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Учебной швейной мастерской по профессии «Портной»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Функциональное назначение учебной мастерской, основное направление работы:</w:t>
      </w: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учебно-методическая и практическая база для выполнения учебных программ по предмету «Технология пошива швейных изделий по индивидуальным заказам», учебной практики. </w:t>
      </w: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адаптации обучающегося к условиям технологического обучения, раскрытия и развития его способностей и повышения уровня технологической культуры.</w:t>
      </w: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воспитания функциональной технологической грамотности и компетентности, организации рациональной учебно-познавательной и поисково-проектной деятельности по предмету.</w:t>
      </w: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место профессиональной творческой самореализации преподавателя, методический центр по предмету «Технология пошива швейных изделий по индивидуальным заказам» и учебной практики.</w:t>
      </w: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Мастерская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 место хранения, накопления, пополнения и ремонта необходимого оборудования и материалов.</w:t>
      </w: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проведения внеурочной работы и занятий, обучающихся и персонала в соответствии со спецификой работы мастерской.</w:t>
      </w:r>
    </w:p>
    <w:p w:rsidR="00F3302C" w:rsidRDefault="00F3302C" w:rsidP="00F3302C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центр разработки здоровье сберегающих и безопасных технологий учебной и обучающей деятельности.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описание учебной мастерской: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Учебная мастерская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представлена следующим учебным помещениям, соответствующим нормам пожарной и электробезопасности, и санитарно-гигиеническим требования.</w:t>
      </w:r>
      <w:proofErr w:type="gramEnd"/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выполнения своих основных функций и поддержания режима безопасности мастерская имеет: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соответствующее программам и нормам* оборудование: обще - учебное и технологическое;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соответствующее искусственное и естественное освещение;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электропитание на 220 вольт, соответствующее нормам электробезопасности;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средства первичного пожаротушения и противопожарные сигнализации;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соответствующие функции экспозиции по технологии, ТБ;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средства электробезопасности и предупредительные знаки;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места хранения оборудования и материалов;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аптечка для оказания первой медицинской помощи.</w:t>
      </w: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lastRenderedPageBreak/>
        <w:t>План развития кабинета:</w:t>
      </w: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302C" w:rsidRDefault="00F3302C" w:rsidP="00F3302C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Возможное расширение производственной базы в целях дальнейшей специализации помещений и оборудования, их соответствия новым педагогическим технологиям и требованиям.</w:t>
      </w:r>
    </w:p>
    <w:p w:rsidR="00F3302C" w:rsidRDefault="00F3302C" w:rsidP="00F3302C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Обновление учебного оборудования в соответствии с новыми базисными учебными планами и нормативными требованиями по федеральным перечням комплектации  мастерской  портных  (прилагаются).</w:t>
      </w:r>
    </w:p>
    <w:p w:rsidR="00F3302C" w:rsidRDefault="00F3302C" w:rsidP="00F3302C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мастерской современной оргтехникой и средствами ТСО.</w:t>
      </w:r>
    </w:p>
    <w:p w:rsidR="00F3302C" w:rsidRDefault="00F3302C" w:rsidP="00F3302C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предоставления образовательных и технических услуг с целью пополнения материально-технической базы учебной мастерской.</w:t>
      </w: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ПЕРЕЧЕНЬ</w:t>
      </w:r>
    </w:p>
    <w:p w:rsidR="00F3302C" w:rsidRDefault="00F3302C" w:rsidP="00F3302C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Комплектация учебной швейной мастерской профессии «Портной»</w:t>
      </w:r>
    </w:p>
    <w:tbl>
      <w:tblPr>
        <w:tblW w:w="21495" w:type="dxa"/>
        <w:tblInd w:w="-1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4111"/>
        <w:gridCol w:w="1843"/>
        <w:gridCol w:w="2409"/>
        <w:gridCol w:w="1418"/>
        <w:gridCol w:w="5366"/>
        <w:gridCol w:w="3671"/>
        <w:gridCol w:w="100"/>
        <w:gridCol w:w="1271"/>
        <w:gridCol w:w="100"/>
        <w:gridCol w:w="100"/>
        <w:gridCol w:w="100"/>
        <w:gridCol w:w="100"/>
        <w:gridCol w:w="199"/>
      </w:tblGrid>
      <w:tr w:rsidR="00F3302C" w:rsidTr="00907425">
        <w:trPr>
          <w:gridAfter w:val="8"/>
          <w:wAfter w:w="5641" w:type="dxa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4" w:name="409b5f36da28497b623cc6a1fe03b05a7b15d447"/>
            <w:bookmarkStart w:id="5" w:name="3"/>
            <w:bookmarkEnd w:id="4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ind w:left="18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Марка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Инвентарный номер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536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907425">
        <w:trPr>
          <w:gridAfter w:val="8"/>
          <w:wAfter w:w="5641" w:type="dxa"/>
          <w:trHeight w:val="318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Одноигольная машина челночного стежка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Pr="00F3302C" w:rsidRDefault="00F3302C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Jack F4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36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3302C" w:rsidRDefault="00F3302C">
            <w:pPr>
              <w:spacing w:after="0" w:line="240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907425">
        <w:trPr>
          <w:gridAfter w:val="8"/>
          <w:wAfter w:w="5641" w:type="dxa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P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Трехниточный одноигольный краеобметочный оверлок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ind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ind w:right="3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ind w:right="3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6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3302C" w:rsidRDefault="00F3302C">
            <w:pPr>
              <w:spacing w:after="0" w:line="240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907425">
        <w:trPr>
          <w:gridAfter w:val="8"/>
          <w:wAfter w:w="5641" w:type="dxa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Оверлок стачивающе-обметочный четырехниточный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Pr="00F3302C" w:rsidRDefault="00F3302C" w:rsidP="00F3302C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Jack F4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-4-М03/333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834F97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6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3302C" w:rsidRDefault="00F3302C">
            <w:pPr>
              <w:spacing w:after="0" w:line="240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907425">
        <w:trPr>
          <w:gridAfter w:val="8"/>
          <w:wAfter w:w="5641" w:type="dxa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Оверлок стачивающе-обметочный трехниточный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Pr="00621719" w:rsidRDefault="00F3302C" w:rsidP="00F3302C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Jack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Е4-3-32</w:t>
            </w:r>
            <w:r w:rsidR="0062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</w:t>
            </w:r>
            <w:r w:rsidR="0062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2/223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834F97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6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3302C" w:rsidRDefault="00F3302C">
            <w:pPr>
              <w:spacing w:after="0" w:line="240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907425">
        <w:trPr>
          <w:gridAfter w:val="8"/>
          <w:wAfter w:w="5641" w:type="dxa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621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Промышленный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Оверлок краеобметочный пяти ниточная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Pr="00621719" w:rsidRDefault="00621719" w:rsidP="00621719">
            <w:pPr>
              <w:spacing w:after="0" w:line="0" w:lineRule="atLeast"/>
              <w:ind w:right="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Juki MO-6816S-DE6-30H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Pr="00621719" w:rsidRDefault="00F3302C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6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3302C" w:rsidRDefault="00F3302C">
            <w:pPr>
              <w:spacing w:after="0" w:line="240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907425">
        <w:trPr>
          <w:gridAfter w:val="8"/>
          <w:wAfter w:w="5641" w:type="dxa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621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Промышленная швейная машина для обработки петель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Pr="00621719" w:rsidRDefault="00621719" w:rsidP="00621719">
            <w:pPr>
              <w:spacing w:after="0" w:line="0" w:lineRule="atLeast"/>
              <w:ind w:right="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Juki LBH-1790S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6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3302C" w:rsidRDefault="00F3302C">
            <w:pPr>
              <w:spacing w:after="0" w:line="240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907425">
        <w:trPr>
          <w:gridAfter w:val="8"/>
          <w:wAfter w:w="5641" w:type="dxa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296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Профессиональный парогенератор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Pr="00296757" w:rsidRDefault="00296757" w:rsidP="00296757">
            <w:pPr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LELIT PS326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Pr="00296757" w:rsidRDefault="00F3302C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Pr="00296757" w:rsidRDefault="00296757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36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3302C" w:rsidRDefault="00F3302C">
            <w:pPr>
              <w:spacing w:after="0" w:line="240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907425">
        <w:trPr>
          <w:gridAfter w:val="9"/>
          <w:wAfter w:w="11007" w:type="dxa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Pr="00296757" w:rsidRDefault="00296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Профессиональный гладильный стол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02C" w:rsidRPr="00296757" w:rsidRDefault="00296757" w:rsidP="00296757">
            <w:pPr>
              <w:spacing w:after="0" w:line="0" w:lineRule="atLeast"/>
              <w:ind w:right="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LELIT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РА71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3302C" w:rsidRDefault="00F3302C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296757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F3302C" w:rsidTr="00907425">
        <w:trPr>
          <w:gridAfter w:val="9"/>
          <w:wAfter w:w="11007" w:type="dxa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296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Манекены (размеры 42-44-46-48-50)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02C" w:rsidRDefault="00296757" w:rsidP="00296757">
            <w:pPr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My Double</w:t>
            </w:r>
          </w:p>
          <w:p w:rsidR="00296757" w:rsidRPr="00296757" w:rsidRDefault="00296757" w:rsidP="00296757">
            <w:pPr>
              <w:spacing w:after="0" w:line="0" w:lineRule="atLeast"/>
              <w:ind w:righ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LadyValet</w:t>
            </w:r>
            <w:r w:rsidRPr="00296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</w:t>
            </w:r>
            <w:proofErr w:type="spellEnd"/>
            <w:r w:rsidRPr="0083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White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3302C" w:rsidRPr="00296757" w:rsidRDefault="00F3302C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Pr="00296757" w:rsidRDefault="00296757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</w:tr>
      <w:tr w:rsidR="00F3302C" w:rsidTr="00907425">
        <w:trPr>
          <w:gridAfter w:val="9"/>
          <w:wAfter w:w="11007" w:type="dxa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Pr="00296757" w:rsidRDefault="00296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Раскройный стол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02C" w:rsidRPr="00296757" w:rsidRDefault="00296757" w:rsidP="00296757">
            <w:pPr>
              <w:spacing w:after="0" w:line="0" w:lineRule="atLeast"/>
              <w:ind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Vista SM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02C" w:rsidRDefault="00F3302C">
            <w:pPr>
              <w:spacing w:after="0" w:line="0" w:lineRule="atLeast"/>
              <w:ind w:right="4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834F97">
            <w:pPr>
              <w:spacing w:after="0" w:line="0" w:lineRule="atLeast"/>
              <w:ind w:right="4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bookmarkStart w:id="6" w:name="_GoBack"/>
            <w:bookmarkEnd w:id="6"/>
          </w:p>
        </w:tc>
      </w:tr>
      <w:tr w:rsidR="00F3302C" w:rsidTr="00907425">
        <w:trPr>
          <w:gridAfter w:val="9"/>
          <w:wAfter w:w="11007" w:type="dxa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Pr="00296757" w:rsidRDefault="002967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Стулья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02C" w:rsidRDefault="00F3302C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02C" w:rsidRDefault="00F3302C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907425">
        <w:trPr>
          <w:trHeight w:val="260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9074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Стол для ручных работ одно тумбовый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907425">
        <w:trPr>
          <w:trHeight w:val="281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Стол компьютерный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</w:tr>
      <w:tr w:rsidR="00907425" w:rsidTr="00091C0A">
        <w:trPr>
          <w:trHeight w:val="330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7425" w:rsidRDefault="00907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Компьютер в сборе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</w:tr>
      <w:tr w:rsidR="00907425" w:rsidTr="00091C0A"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7425" w:rsidRDefault="00907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</w:tr>
      <w:tr w:rsidR="00907425" w:rsidTr="00091C0A">
        <w:trPr>
          <w:trHeight w:val="228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7425" w:rsidRDefault="00907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Интерактивная доска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</w:tr>
      <w:tr w:rsidR="00907425" w:rsidTr="00091C0A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7425" w:rsidRDefault="00907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</w:tr>
      <w:tr w:rsidR="00907425" w:rsidTr="00907425">
        <w:trPr>
          <w:trHeight w:val="299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7425" w:rsidRDefault="00907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Маркерная доска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 w:rsidP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3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</w:tr>
      <w:tr w:rsidR="00907425" w:rsidTr="00907425">
        <w:trPr>
          <w:trHeight w:val="247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 w:rsidP="00907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 w:rsidP="009074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 w:rsidP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</w:tr>
      <w:tr w:rsidR="00907425" w:rsidTr="00907425">
        <w:trPr>
          <w:trHeight w:val="311"/>
        </w:trPr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 w:rsidP="00907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 w:rsidP="009074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7425" w:rsidRDefault="00907425" w:rsidP="0090742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7425" w:rsidRDefault="0090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</w:p>
        </w:tc>
      </w:tr>
    </w:tbl>
    <w:p w:rsidR="00F3302C" w:rsidRDefault="00F3302C" w:rsidP="00907425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07425" w:rsidRDefault="00907425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07425" w:rsidRDefault="00907425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lastRenderedPageBreak/>
        <w:t>ПЛАН</w:t>
      </w: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работы учебной мастерской на 2021-2022 учебный год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Цели работы:</w:t>
      </w:r>
    </w:p>
    <w:p w:rsidR="00F3302C" w:rsidRDefault="00F3302C" w:rsidP="00F3302C">
      <w:pPr>
        <w:shd w:val="clear" w:color="auto" w:fill="FFFFFF"/>
        <w:spacing w:after="0" w:line="204" w:lineRule="atLeast"/>
        <w:ind w:left="82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</w:t>
      </w: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1.Поддержание готовности учебной мастерской  служить основной учебно-методической и практической базой для выполнения учебных программ по предмету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Технологии пошива швейных изделий по индивидуальным заказам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учебной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2.Соблюдение режима безопасности на уроках и во внеурочное время.</w:t>
      </w: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3.Служить местом хранения, накопления, пополнения и ремонта необходимого оборудования и материалов.</w:t>
      </w: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4.Служить местом проведения внеурочной работы и занятий учащихся и персонала в соответствии со спецификой работы мастерской.</w:t>
      </w: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5.Служить вспомогательной базой обеспечения технических и ремонтных работ по потребностям.</w:t>
      </w: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учебного года и их исполнение:</w:t>
      </w:r>
    </w:p>
    <w:tbl>
      <w:tblPr>
        <w:tblW w:w="10490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3402"/>
        <w:gridCol w:w="1276"/>
        <w:gridCol w:w="1417"/>
      </w:tblGrid>
      <w:tr w:rsidR="00F3302C" w:rsidTr="00F3302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7" w:name="52511e001b6b8bd41c1ee7f04e7eb8d15f5fbd41"/>
            <w:bookmarkStart w:id="8" w:name="5"/>
            <w:bookmarkEnd w:id="7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Поставленные задачи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Сроки</w:t>
            </w:r>
          </w:p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Выполнение задач</w:t>
            </w:r>
          </w:p>
        </w:tc>
      </w:tr>
      <w:tr w:rsidR="00F3302C" w:rsidTr="00F3302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Привести оборудование мастерской к нормам и требованиям учебных программ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Произвести полный учет и оценку состояния наличного учебного оборудования. Составить списки несоответствия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Обеспечить учебный процесс необходимыми расходными дидактическими и методическими материалами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Произвести расчет потребностей в данных материалах в соответствии с учебными программами и учебным планом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Организовать расширение и обновление материально-технической базы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Сделать заявку в администрацию колледжа на необходимое оборудование и расходные материалы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 концу уч.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Оптимизировать процесс технического труда путем функционального разделения операций по обработке изделия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Спланировать действия по оборудованию отдельных зон в мастерских по обработке изделия.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 началу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Произвести косметический ремонт мастерских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Косметический ремонт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лета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Привести документацию мастерских в соответствие с нормами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Выявление нормативной базы учебных мастерских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 нач. уч.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Произвести необходимые работы по обеспечению электробезопасности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Произвести необходимые работы по обеспечению пожарной безопасности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Произвести необходимые работы по обеспечению санитарно-гигиенических норм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Произвести аттестацию учебного кабинета по готовности к работе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Внутри колледж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аттестация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 нач. уч.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</w:tbl>
    <w:p w:rsidR="00F3302C" w:rsidRDefault="00F3302C" w:rsidP="00F3302C">
      <w:pPr>
        <w:shd w:val="clear" w:color="auto" w:fill="FFFFFF"/>
        <w:spacing w:after="0" w:line="204" w:lineRule="atLeast"/>
        <w:ind w:left="-24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ПЕРСПЕКТИВНЫЙ ПЛАН</w:t>
      </w: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учебной мастерской</w:t>
      </w:r>
    </w:p>
    <w:p w:rsidR="00F3302C" w:rsidRDefault="00F3302C" w:rsidP="00F3302C">
      <w:pPr>
        <w:numPr>
          <w:ilvl w:val="0"/>
          <w:numId w:val="3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косметический ремонт помещений учебной мастерской.</w:t>
      </w:r>
    </w:p>
    <w:p w:rsidR="00F3302C" w:rsidRDefault="00F3302C" w:rsidP="00F3302C">
      <w:pPr>
        <w:numPr>
          <w:ilvl w:val="0"/>
          <w:numId w:val="3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Частичное обновление учебного оборудования в соответствии с новыми базисными учебными планами и нормативными требованиями.</w:t>
      </w:r>
    </w:p>
    <w:p w:rsidR="00F3302C" w:rsidRDefault="00F3302C" w:rsidP="00F3302C">
      <w:pPr>
        <w:numPr>
          <w:ilvl w:val="0"/>
          <w:numId w:val="3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мастерскую современной оргтехникой и средствами ТСО.</w:t>
      </w: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302C" w:rsidRDefault="00F3302C" w:rsidP="00F3302C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302C" w:rsidRDefault="00F3302C" w:rsidP="00F3302C">
      <w:pPr>
        <w:pBdr>
          <w:bottom w:val="single" w:sz="4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</w:pPr>
    </w:p>
    <w:p w:rsidR="00F3302C" w:rsidRDefault="00F3302C" w:rsidP="00F3302C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РАСПИСАНИЕ РАБОТЫ УЧЕБНОЙ   МАСТЕРСКОЙ</w:t>
      </w:r>
    </w:p>
    <w:p w:rsidR="00F3302C" w:rsidRDefault="00F3302C" w:rsidP="00F3302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2021/2022 учебный год</w:t>
      </w: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2392"/>
        <w:gridCol w:w="3392"/>
        <w:gridCol w:w="2392"/>
      </w:tblGrid>
      <w:tr w:rsidR="00F3302C" w:rsidTr="00F3302C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9" w:name="dd477a0a9cbd256e064281c8f7fdb294dea9721c"/>
            <w:bookmarkStart w:id="10" w:name="10"/>
            <w:bookmarkEnd w:id="9"/>
            <w:bookmarkEnd w:id="1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Дни недели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Время работы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Окончание работы</w:t>
            </w:r>
          </w:p>
        </w:tc>
      </w:tr>
      <w:tr w:rsidR="00F3302C" w:rsidTr="00F3302C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ч 00</w:t>
            </w:r>
          </w:p>
        </w:tc>
      </w:tr>
      <w:tr w:rsidR="00F3302C" w:rsidTr="00F3302C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ч 00</w:t>
            </w:r>
          </w:p>
        </w:tc>
      </w:tr>
      <w:tr w:rsidR="00F3302C" w:rsidTr="00F3302C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ч 00</w:t>
            </w:r>
          </w:p>
        </w:tc>
      </w:tr>
      <w:tr w:rsidR="00F3302C" w:rsidTr="00F3302C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ч 00</w:t>
            </w:r>
          </w:p>
        </w:tc>
      </w:tr>
    </w:tbl>
    <w:p w:rsidR="00F3302C" w:rsidRDefault="00F3302C" w:rsidP="00F3302C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302C" w:rsidRDefault="00F3302C" w:rsidP="00F3302C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ПЛАКАТЫ ПО ПРЕДМЕТУ «Технология пошива швейных изделий по индивидуальным заказам.» 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/П.</w:t>
      </w: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6440"/>
        <w:gridCol w:w="2049"/>
      </w:tblGrid>
      <w:tr w:rsidR="00F3302C" w:rsidTr="00F3302C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11" w:name="122562b72487227575cfd4491b8ee05d44792255"/>
            <w:bookmarkStart w:id="12" w:name="11"/>
            <w:bookmarkEnd w:id="11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</w:tr>
      <w:tr w:rsidR="00F3302C" w:rsidTr="00F3302C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Изготовление женских и детских платьев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Детали кроя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Обработка выточек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складок и детали бейками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Обработка кокеток, вставок и подрезов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Обработка застежек обтачками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Обработка застежки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втачными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планками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Обработка петель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Обработка застежки тесьмой (молния)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Обработка карманов и клапанов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F3302C" w:rsidTr="00F3302C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Обработка рукавов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Обработка застежек рукавов 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Обработка горловины и пройм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:rsidR="00F3302C" w:rsidRDefault="00F3302C" w:rsidP="00F3302C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3302C" w:rsidRDefault="00F3302C" w:rsidP="00F3302C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302C" w:rsidRDefault="00F3302C" w:rsidP="00F3302C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302C" w:rsidRDefault="00F3302C" w:rsidP="00F3302C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302C" w:rsidRDefault="00F3302C" w:rsidP="00F3302C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ПЕРЕЧЕНЬ УЧЕБНЫХ СТЕНДОВ</w:t>
      </w:r>
    </w:p>
    <w:p w:rsidR="00F3302C" w:rsidRDefault="00F3302C" w:rsidP="00F3302C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3950"/>
        <w:gridCol w:w="1701"/>
        <w:gridCol w:w="2885"/>
      </w:tblGrid>
      <w:tr w:rsidR="00F3302C" w:rsidTr="00F3302C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3" w:name="64bfbcff9149ff0042087d13cc82090f9f7e7c13"/>
            <w:bookmarkStart w:id="14" w:name="13"/>
            <w:bookmarkEnd w:id="13"/>
            <w:bookmarkEnd w:id="1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стендов или инструкций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установлен</w:t>
            </w:r>
            <w:proofErr w:type="gramEnd"/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F3302C" w:rsidTr="00F3302C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Техника безопасности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 стене 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электрифицирован</w:t>
            </w:r>
          </w:p>
        </w:tc>
      </w:tr>
      <w:tr w:rsidR="00F3302C" w:rsidTr="00F3302C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рабочего места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 стене 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электрифицирован</w:t>
            </w:r>
          </w:p>
        </w:tc>
      </w:tr>
      <w:tr w:rsidR="00F3302C" w:rsidTr="00F3302C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Неполадки в швейных машинах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стене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электрифицирован</w:t>
            </w:r>
          </w:p>
        </w:tc>
      </w:tr>
      <w:tr w:rsidR="00F3302C" w:rsidTr="00F3302C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Детали кро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плакат) Обработка застежек обтачками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стене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на другие плакаты-</w:t>
            </w:r>
          </w:p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возможен</w:t>
            </w:r>
          </w:p>
        </w:tc>
      </w:tr>
      <w:tr w:rsidR="00F3302C" w:rsidTr="00F3302C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Обработка карманов и клапанов Соединение воротника с горловиной в изделиях с отворотами.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стене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электрифицирован</w:t>
            </w:r>
          </w:p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Замена на другие плакаты-</w:t>
            </w:r>
          </w:p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возможен</w:t>
            </w:r>
          </w:p>
        </w:tc>
      </w:tr>
      <w:tr w:rsidR="00F3302C" w:rsidTr="00F3302C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Уголок группы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стене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электрифицирован</w:t>
            </w:r>
          </w:p>
        </w:tc>
      </w:tr>
    </w:tbl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ГРАФИК МЕРОПРИЯТИЙ ПО ОХРАНЕ ТРУДА</w:t>
      </w:r>
    </w:p>
    <w:p w:rsidR="00F3302C" w:rsidRDefault="00F3302C" w:rsidP="00F3302C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2021/2022 УЧЕБНЫЙ ГОД</w:t>
      </w:r>
    </w:p>
    <w:tbl>
      <w:tblPr>
        <w:tblW w:w="9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961"/>
        <w:gridCol w:w="2977"/>
        <w:gridCol w:w="1559"/>
      </w:tblGrid>
      <w:tr w:rsidR="00F3302C" w:rsidTr="00F3302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15" w:name="7e5cdada3adbe6c01a4d53abfd289264f1045886"/>
            <w:bookmarkStart w:id="16" w:name="14"/>
            <w:bookmarkEnd w:id="15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Время исполнения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Приме-</w:t>
            </w:r>
          </w:p>
          <w:p w:rsidR="00F3302C" w:rsidRDefault="00F3302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чание</w:t>
            </w:r>
            <w:proofErr w:type="spellEnd"/>
          </w:p>
        </w:tc>
      </w:tr>
      <w:tr w:rsidR="00F3302C" w:rsidTr="00F3302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Вводный инструктаж на первичном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Вводные инструктажи на рабочем месте. Правила поведения в мастерской. Электро и пожара безопасность.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F3302C" w:rsidTr="00F3302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Повторный инструктаж на рабочем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Начало нового календарного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Текущие инструктажи.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4"/>
                <w:lang w:eastAsia="en-US"/>
              </w:rPr>
              <w:t xml:space="preserve">В </w:t>
            </w:r>
          </w:p>
        </w:tc>
      </w:tr>
      <w:tr w:rsidR="00F3302C" w:rsidTr="00F3302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Работа по поддержанию санитарно-гигиенического режима в мастерской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Работа с документацией по охране труда (инструкции, беседы)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  <w:tr w:rsidR="00F3302C" w:rsidTr="00F3302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Комплектование аптечки первой медицинской помощи. Проверка сроков годности перечня препаратов.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Проверка сроков годности ежемесячно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</w:tr>
    </w:tbl>
    <w:p w:rsidR="00F3302C" w:rsidRDefault="00F3302C" w:rsidP="00F3302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F3302C" w:rsidRDefault="00F3302C" w:rsidP="00F3302C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302C" w:rsidRDefault="00F3302C" w:rsidP="00F3302C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302C" w:rsidRDefault="00F3302C" w:rsidP="00F3302C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302C" w:rsidRDefault="00F3302C" w:rsidP="00F3302C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ЛИТЕРАТУРА ПО ПРЕДМЕТУ «ТЕХНОЛОГИЯ ПОШИВА ИЗДЕЛИЯ ПО ИНДИВИДУАЛЬННЫМ ЗАКАЗАМ» И У/П.</w:t>
      </w:r>
    </w:p>
    <w:p w:rsidR="00F3302C" w:rsidRDefault="00F3302C" w:rsidP="00F3302C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99" w:type="dxa"/>
        <w:tblInd w:w="-8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229"/>
        <w:gridCol w:w="4962"/>
        <w:gridCol w:w="1275"/>
        <w:gridCol w:w="993"/>
      </w:tblGrid>
      <w:tr w:rsidR="00F3302C" w:rsidTr="00F3302C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7" w:name="c3742420667cd2a2f293fbc7a6e686fbbebd860f"/>
            <w:bookmarkStart w:id="18" w:name="15"/>
            <w:bookmarkEnd w:id="17"/>
            <w:bookmarkEnd w:id="18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Автор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К-во</w:t>
            </w:r>
            <w:proofErr w:type="gramEnd"/>
          </w:p>
        </w:tc>
      </w:tr>
      <w:tr w:rsidR="00F3302C" w:rsidTr="00F3302C">
        <w:trPr>
          <w:trHeight w:val="193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М.А.Силаева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изделий по индивидуальным заказам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М.А.Силаева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3302C" w:rsidTr="00F3302C">
        <w:trPr>
          <w:trHeight w:val="151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А.Т.Труханова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 жен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дет. легкой одежды.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rPr>
          <w:trHeight w:val="19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Т.В.Магузоваи.т.д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Производственное обучение профессии портной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rPr>
          <w:trHeight w:val="187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Е.В.Бронина</w:t>
            </w:r>
            <w:proofErr w:type="spellEnd"/>
          </w:p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Е.Ю.Сайганова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Швея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портной легкой женской одежды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rPr>
          <w:trHeight w:val="206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Л.М.Дашкевич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Швея портной (лабораторный практикум)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rPr>
          <w:trHeight w:val="195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А.Т.Труханова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Иллюстрированное пособие по технологии легкой одежды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spacing w:after="0" w:line="25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3302C" w:rsidTr="00F3302C">
        <w:trPr>
          <w:trHeight w:val="186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3302C" w:rsidRDefault="00F3302C" w:rsidP="00F3302C">
      <w:pPr>
        <w:rPr>
          <w:rFonts w:ascii="Times New Roman" w:hAnsi="Times New Roman" w:cs="Times New Roman"/>
          <w:sz w:val="24"/>
          <w:szCs w:val="24"/>
        </w:rPr>
      </w:pPr>
    </w:p>
    <w:p w:rsidR="00F3302C" w:rsidRDefault="00F3302C" w:rsidP="00F330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НАГЛЯДНЫЕ ПОСОБИЯ ПО ПРЕДМЕТУ ТЕХНОЛОГИЯ ПОШИВА ИЗДЕЛИИ ПО ИНДИВИДУАЛЬННЫМ ЗАКАЗАМ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У/П</w:t>
      </w:r>
    </w:p>
    <w:tbl>
      <w:tblPr>
        <w:tblW w:w="10099" w:type="dxa"/>
        <w:tblInd w:w="-8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667"/>
        <w:gridCol w:w="3686"/>
      </w:tblGrid>
      <w:tr w:rsidR="00F3302C" w:rsidTr="00F3302C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9" w:name="d35555948f6efaa0e10be00766e3a008340bed16"/>
            <w:bookmarkStart w:id="20" w:name="16"/>
            <w:bookmarkEnd w:id="19"/>
            <w:bookmarkEnd w:id="2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F3302C" w:rsidTr="00F3302C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Плакаты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3302C" w:rsidTr="00F3302C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Макеты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3302C" w:rsidTr="00F3302C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Изделия (разных ассортиментных групп.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теме технологии)</w:t>
            </w:r>
            <w:proofErr w:type="gramEnd"/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1/1 и 1/4</w:t>
            </w:r>
          </w:p>
        </w:tc>
      </w:tr>
      <w:tr w:rsidR="00F3302C" w:rsidTr="00F3302C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Узлы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Папка  по программе</w:t>
            </w:r>
          </w:p>
        </w:tc>
      </w:tr>
      <w:tr w:rsidR="00F3302C" w:rsidTr="00F3302C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М.А.Силаева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Г.М.Шеламова</w:t>
            </w:r>
            <w:proofErr w:type="spellEnd"/>
          </w:p>
        </w:tc>
      </w:tr>
      <w:tr w:rsidR="00F3302C" w:rsidTr="00F3302C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Инструкционные карты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302C" w:rsidRDefault="00F330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программе</w:t>
            </w:r>
          </w:p>
        </w:tc>
      </w:tr>
    </w:tbl>
    <w:p w:rsidR="00F3302C" w:rsidRDefault="00F3302C" w:rsidP="00F3302C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F3302C" w:rsidRDefault="00F3302C" w:rsidP="00F3302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907425" w:rsidRDefault="00907425" w:rsidP="00F3302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907425" w:rsidRDefault="00907425" w:rsidP="00F3302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907425" w:rsidRDefault="00907425" w:rsidP="00F3302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907425" w:rsidRDefault="00907425" w:rsidP="00F3302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907425" w:rsidRDefault="00907425" w:rsidP="00F3302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907425" w:rsidRDefault="00907425" w:rsidP="00F3302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907425" w:rsidRDefault="00907425" w:rsidP="00F3302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907425" w:rsidRDefault="00907425" w:rsidP="00F3302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907425" w:rsidRDefault="00907425" w:rsidP="00F3302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907425" w:rsidRDefault="00907425" w:rsidP="00F3302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F3302C" w:rsidRDefault="00F3302C" w:rsidP="00F3302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18"/>
          <w:szCs w:val="26"/>
        </w:rPr>
      </w:pPr>
      <w:r>
        <w:rPr>
          <w:rFonts w:ascii="Cambria" w:eastAsia="Times New Roman" w:hAnsi="Cambria" w:cs="Arial"/>
          <w:b/>
          <w:bCs/>
          <w:color w:val="000000"/>
          <w:sz w:val="32"/>
        </w:rPr>
        <w:lastRenderedPageBreak/>
        <w:t>Правила поведения в учебных мастерских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Соблюдать порядок и режим работы в учебных мастерских:</w:t>
      </w:r>
    </w:p>
    <w:p w:rsidR="00F3302C" w:rsidRDefault="00F3302C" w:rsidP="00F3302C">
      <w:pPr>
        <w:numPr>
          <w:ilvl w:val="0"/>
          <w:numId w:val="4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являться на занятия в спецодежде (фартук, головной убор, тапочки);</w:t>
      </w:r>
    </w:p>
    <w:p w:rsidR="00F3302C" w:rsidRDefault="00F3302C" w:rsidP="00F3302C">
      <w:pPr>
        <w:numPr>
          <w:ilvl w:val="0"/>
          <w:numId w:val="4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тетрадь и необходимые инструменты и принадлежности для выполнения графических работ и записей;</w:t>
      </w:r>
    </w:p>
    <w:p w:rsidR="00F3302C" w:rsidRDefault="00F3302C" w:rsidP="00F3302C">
      <w:pPr>
        <w:numPr>
          <w:ilvl w:val="0"/>
          <w:numId w:val="4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начале урока по указанию преподавателя (мастера у/п) занять свое рабочее место.</w:t>
      </w:r>
    </w:p>
    <w:p w:rsidR="00F3302C" w:rsidRDefault="00F3302C" w:rsidP="00F3302C">
      <w:pPr>
        <w:numPr>
          <w:ilvl w:val="0"/>
          <w:numId w:val="4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 подходить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работающему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за швейной машиной, спецмашиной.</w:t>
      </w:r>
    </w:p>
    <w:p w:rsidR="00F3302C" w:rsidRDefault="00F3302C" w:rsidP="00F3302C">
      <w:pPr>
        <w:numPr>
          <w:ilvl w:val="0"/>
          <w:numId w:val="4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организовать рабочее место ручных, машинных и В.Т.О. работ.</w:t>
      </w:r>
    </w:p>
    <w:p w:rsidR="00F3302C" w:rsidRDefault="00F3302C" w:rsidP="00F3302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Строго соблюдать правила безопасности труда.</w:t>
      </w:r>
    </w:p>
    <w:p w:rsidR="00F3302C" w:rsidRDefault="00F3302C" w:rsidP="00F3302C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3. Содержать в чистоте и порядке рабочее место. Бережно относиться к оборудованию, инструментам и материалам. После урока убрать рабочее место и мастерскую в целом.</w:t>
      </w:r>
    </w:p>
    <w:p w:rsidR="00F3302C" w:rsidRDefault="00F3302C" w:rsidP="00F3302C"/>
    <w:p w:rsidR="00F3302C" w:rsidRDefault="00F3302C" w:rsidP="00F3302C"/>
    <w:p w:rsidR="00F3302C" w:rsidRDefault="00F3302C" w:rsidP="00F3302C"/>
    <w:p w:rsidR="00F3302C" w:rsidRDefault="00F3302C" w:rsidP="00F3302C"/>
    <w:p w:rsidR="00F3302C" w:rsidRDefault="00F3302C" w:rsidP="00F3302C"/>
    <w:p w:rsidR="00F3302C" w:rsidRDefault="00F3302C" w:rsidP="00F3302C">
      <w:r>
        <w:t xml:space="preserve">   </w:t>
      </w:r>
    </w:p>
    <w:p w:rsidR="00F3302C" w:rsidRDefault="00F3302C" w:rsidP="00F3302C">
      <w:pPr>
        <w:shd w:val="clear" w:color="auto" w:fill="FFFFFF"/>
        <w:spacing w:after="0" w:line="20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425">
        <w:rPr>
          <w:rFonts w:ascii="Times New Roman" w:eastAsia="Times New Roman" w:hAnsi="Times New Roman" w:cs="Times New Roman"/>
          <w:color w:val="000000"/>
          <w:sz w:val="28"/>
          <w:szCs w:val="24"/>
        </w:rPr>
        <w:t>Зав. учебной  мастерской 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907425" w:rsidRPr="00907425">
        <w:rPr>
          <w:rFonts w:ascii="Times New Roman" w:eastAsia="Times New Roman" w:hAnsi="Times New Roman" w:cs="Times New Roman"/>
          <w:color w:val="000000"/>
          <w:sz w:val="24"/>
          <w:szCs w:val="24"/>
        </w:rPr>
        <w:t>Музаева Т.</w:t>
      </w:r>
    </w:p>
    <w:p w:rsidR="00F3302C" w:rsidRDefault="00F3302C" w:rsidP="00F3302C">
      <w:pPr>
        <w:jc w:val="right"/>
      </w:pPr>
    </w:p>
    <w:p w:rsidR="00A14B47" w:rsidRDefault="00A14B47"/>
    <w:sectPr w:rsidR="00A14B47" w:rsidSect="00F3302C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1832"/>
    <w:multiLevelType w:val="multilevel"/>
    <w:tmpl w:val="E11E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97454"/>
    <w:multiLevelType w:val="multilevel"/>
    <w:tmpl w:val="1EE2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B74EF3"/>
    <w:multiLevelType w:val="multilevel"/>
    <w:tmpl w:val="E86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724ACA"/>
    <w:multiLevelType w:val="multilevel"/>
    <w:tmpl w:val="DB58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14"/>
    <w:rsid w:val="00296757"/>
    <w:rsid w:val="00621719"/>
    <w:rsid w:val="00834F97"/>
    <w:rsid w:val="00907425"/>
    <w:rsid w:val="00A14B47"/>
    <w:rsid w:val="00A24314"/>
    <w:rsid w:val="00F3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2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33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F3302C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Без интервала1"/>
    <w:rsid w:val="00F330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F9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2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33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F3302C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Без интервала1"/>
    <w:rsid w:val="00F330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F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2022-03-03T06:16:00Z</cp:lastPrinted>
  <dcterms:created xsi:type="dcterms:W3CDTF">2021-11-06T05:38:00Z</dcterms:created>
  <dcterms:modified xsi:type="dcterms:W3CDTF">2022-03-03T06:16:00Z</dcterms:modified>
</cp:coreProperties>
</file>